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F1" w:rsidRDefault="001B0BF1" w:rsidP="001B0B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психолога студентам на период самоизоляции</w:t>
      </w:r>
    </w:p>
    <w:p w:rsidR="001B0BF1" w:rsidRDefault="001B0BF1" w:rsidP="001B0BF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дистанционного обучения</w:t>
      </w:r>
    </w:p>
    <w:p w:rsidR="001B0BF1" w:rsidRDefault="001B0BF1" w:rsidP="001B0BF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0BF1" w:rsidRDefault="001B0BF1" w:rsidP="001B0B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с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многих выбила из колеи, нарушила планы. Настроения в обществе, мягко говоря, тревожные. Все мы сейчас проходим период адаптации к новым, неожиданным для нас условиям. Несколько рекомендаций, помогут Вам пройти этот период легче.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Постарайтесь сохранить свой привычный распорядок дня (время сна и бодрствования, время приема пищи, время выполнения уроков, перерывы и </w:t>
      </w:r>
      <w:proofErr w:type="gramStart"/>
      <w:r>
        <w:rPr>
          <w:rFonts w:ascii="Times New Roman" w:hAnsi="Times New Roman"/>
          <w:sz w:val="28"/>
          <w:szCs w:val="28"/>
        </w:rPr>
        <w:t>т.п. )</w:t>
      </w:r>
      <w:proofErr w:type="gramEnd"/>
      <w:r>
        <w:rPr>
          <w:rFonts w:ascii="Times New Roman" w:hAnsi="Times New Roman"/>
          <w:sz w:val="28"/>
          <w:szCs w:val="28"/>
        </w:rPr>
        <w:t>. Структурируйте свой день, иначе он рискует превратиться в бесконечную пижамную вечеринку, что на первых порах может быть забавно, но в конце концов будет вызывать ощущение "дня сурка". Человеческая психика так устроена, что она стремится к упорядочиванию и структурированию, помогите ей, делайте всё то, что делаете обычно во время учебы: проснулись, умылись, привели себя в порядок, позавтракали, начали заниматься и т.п.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Отнеситесь ответственно к дистанционному обучению. Большое количество материала теперь вам приходится осваивать самостоятельно, что не всегда может быть просто. В этом случае вам снова поможет структурирование. Как известно, слона целиком съесть не получится, только по кусочкам. Распределяйте материал, который вам необходимо изучить, равномерно в течение дня. Не оставляйте всё на последний день. Чередуйте учебу, отдых, общение с друзьями в мессенджерах. Если трудно сосредоточиться на выполнении задания, и так и тянет полистать ленту в </w:t>
      </w:r>
      <w:proofErr w:type="spellStart"/>
      <w:r>
        <w:rPr>
          <w:rFonts w:ascii="Times New Roman" w:hAnsi="Times New Roman"/>
          <w:sz w:val="28"/>
          <w:szCs w:val="28"/>
        </w:rPr>
        <w:t>соц.сетях</w:t>
      </w:r>
      <w:proofErr w:type="spellEnd"/>
      <w:r>
        <w:rPr>
          <w:rFonts w:ascii="Times New Roman" w:hAnsi="Times New Roman"/>
          <w:sz w:val="28"/>
          <w:szCs w:val="28"/>
        </w:rPr>
        <w:t>, можно заводить таймер. Завели таймер к примеру на 30 минут, и пока не услышите сигнала, занимаетесь исключительно заданием, потом на 10 минут прерываетесь, и снова 30 минут занимаетесь и т.д.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дистанционного обучения в настоящее время продолжает настраиваться, и возможны всяческие, в том числе, технические сбои. Отнеситесь к этому с пониманием. Все подробности, связанные с дистанционным обучением, лучше всего узнавать из официальных источников: от своих классных руководителей и от администрации колледжа, следить за информацией на сайте колледжа.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Поток информации, связанной с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, огромен! Из различных источников появляется информация, которая противоречит друг другу. Можно услышать самые удивительные предположения, которые иногда </w:t>
      </w:r>
      <w:r>
        <w:rPr>
          <w:rFonts w:ascii="Times New Roman" w:hAnsi="Times New Roman"/>
          <w:sz w:val="28"/>
          <w:szCs w:val="28"/>
        </w:rPr>
        <w:lastRenderedPageBreak/>
        <w:t>граничат с абсурдом. В таком обилии противоречивой информации сложно разобраться, что соответствует действительности, а что является дезинформацией, трудно сохранять спокойствие. Поэтому, лучше всего ограничить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день. При этом, желательно, чтобы источник информации был надежным (например, официальный сайт Всемирной Организации Здравоохранения </w:t>
      </w:r>
      <w:hyperlink r:id="rId4" w:history="1"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https://www.who.int/</w:t>
        </w:r>
      </w:hyperlink>
      <w:r>
        <w:rPr>
          <w:rFonts w:ascii="Times New Roman" w:hAnsi="Times New Roman"/>
          <w:sz w:val="28"/>
          <w:szCs w:val="28"/>
        </w:rPr>
        <w:t> )</w:t>
      </w:r>
      <w:proofErr w:type="gramEnd"/>
      <w:r>
        <w:rPr>
          <w:rFonts w:ascii="Times New Roman" w:hAnsi="Times New Roman"/>
          <w:sz w:val="28"/>
          <w:szCs w:val="28"/>
        </w:rPr>
        <w:t>. Это поможет снизить тревогу.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Постоянные размышления на тему эпидемии, построение прогнозов, что с нами будет и когда это закончится, может привести к навязчивым мыслям и усилению тревожности. Для того, чтобы этого избежать, важно оставаться "в моменте", "здесь и сейчас". Вот несколько упражнений, позволяющих вернуться к настоящему моменту: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обратите внимание на то, что вас окружает прямо сейчас. Перечислите пять предметов, которые вы видите.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прислушайтесь. Назовите пять звуков, которые вы сейчас слышите: например, стук своего сердца, шум работающего холодильника, пение птиц и т.п.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сосредоточьтесь на своем дыхании: сделайте вдох на 4 счёта, задержите дыхание на 4 счёта, сделайте выдох на 4 счёта. Дышите не грудной клеткой, а животом. Такое дыхание более естественное, позволяет успокоиться.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прислушайтесь к себе: что в данный момент вызывает у вас интерес, чего вам сейчас хочется и т.п.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Находясь в настоящем, мы избавляемся от большинства дискомфортных переживаний. Так, чувство стыда, вины практически всегда относятся к событиям прошлого, чувство тревоги относится к событиям будущего, "а что </w:t>
      </w:r>
      <w:proofErr w:type="gramStart"/>
      <w:r>
        <w:rPr>
          <w:rFonts w:ascii="Times New Roman" w:hAnsi="Times New Roman"/>
          <w:sz w:val="28"/>
          <w:szCs w:val="28"/>
        </w:rPr>
        <w:t>если..?</w:t>
      </w:r>
      <w:proofErr w:type="gramEnd"/>
      <w:r>
        <w:rPr>
          <w:rFonts w:ascii="Times New Roman" w:hAnsi="Times New Roman"/>
          <w:sz w:val="28"/>
          <w:szCs w:val="28"/>
        </w:rPr>
        <w:t>", "а вдруг все будет ещё хуже" и т.п. Только находясь в настоящем, мы имеем доступ к нашим актуальным ощущениям (визуальным, аудиальным, телесным) и более всего адекватны происходящему.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Несмотря на необходимость оставаться дома, продолжайте общаться со своими друзьями и близкими. Для этого существует множество средств связи (телефон, </w:t>
      </w:r>
      <w:proofErr w:type="spellStart"/>
      <w:r>
        <w:rPr>
          <w:rFonts w:ascii="Times New Roman" w:hAnsi="Times New Roman"/>
          <w:sz w:val="28"/>
          <w:szCs w:val="28"/>
        </w:rPr>
        <w:t>соц.сети</w:t>
      </w:r>
      <w:proofErr w:type="spellEnd"/>
      <w:r>
        <w:rPr>
          <w:rFonts w:ascii="Times New Roman" w:hAnsi="Times New Roman"/>
          <w:sz w:val="28"/>
          <w:szCs w:val="28"/>
        </w:rPr>
        <w:t xml:space="preserve">, мессенджеры, </w:t>
      </w:r>
      <w:proofErr w:type="spellStart"/>
      <w:r>
        <w:rPr>
          <w:rFonts w:ascii="Times New Roman" w:hAnsi="Times New Roman"/>
          <w:sz w:val="28"/>
          <w:szCs w:val="28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). Как известно, практически любая ситуация сама по себе не бывает ни плохой, ни хорошей. Все зависит от точки зрения, с которой мы воспринимаем ситуацию (помните про стакан, который </w:t>
      </w:r>
      <w:proofErr w:type="gramStart"/>
      <w:r>
        <w:rPr>
          <w:rFonts w:ascii="Times New Roman" w:hAnsi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наполовину полным, так и наполовину пустым?)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Воспринимайте режим самоизоляции не как тягостное "наказание", а как возможность сделать то, что давно хотел, но долго откладывал. А еще, </w:t>
      </w:r>
      <w:r>
        <w:rPr>
          <w:rFonts w:ascii="Times New Roman" w:hAnsi="Times New Roman"/>
          <w:sz w:val="28"/>
          <w:szCs w:val="28"/>
        </w:rPr>
        <w:lastRenderedPageBreak/>
        <w:t xml:space="preserve">находясь дома, можно организовать с друзьями различные онлайн конкурсы, </w:t>
      </w:r>
      <w:proofErr w:type="spellStart"/>
      <w:r>
        <w:rPr>
          <w:rFonts w:ascii="Times New Roman" w:hAnsi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позитивных активностей. Можно начать вести собственные </w:t>
      </w:r>
      <w:proofErr w:type="spellStart"/>
      <w:r>
        <w:rPr>
          <w:rFonts w:ascii="Times New Roman" w:hAnsi="Times New Roman"/>
          <w:sz w:val="28"/>
          <w:szCs w:val="28"/>
        </w:rPr>
        <w:t>видеоблоги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интересующую тему (спорт, музыка, кино, кулинария).</w:t>
      </w:r>
    </w:p>
    <w:p w:rsidR="001B0BF1" w:rsidRDefault="001B0BF1" w:rsidP="001B0BF1">
      <w:pPr>
        <w:jc w:val="center"/>
        <w:rPr>
          <w:rFonts w:ascii="Times New Roman" w:hAnsi="Times New Roman"/>
          <w:sz w:val="28"/>
          <w:szCs w:val="28"/>
        </w:rPr>
      </w:pPr>
    </w:p>
    <w:p w:rsidR="001B0BF1" w:rsidRDefault="001B0BF1" w:rsidP="001B0B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здоровы и счастливы!</w:t>
      </w:r>
    </w:p>
    <w:p w:rsidR="001B0BF1" w:rsidRDefault="001B0BF1" w:rsidP="001B0BF1">
      <w:pPr>
        <w:rPr>
          <w:rFonts w:ascii="Times New Roman" w:hAnsi="Times New Roman"/>
          <w:sz w:val="28"/>
          <w:szCs w:val="28"/>
        </w:rPr>
      </w:pPr>
    </w:p>
    <w:p w:rsidR="001D0153" w:rsidRDefault="001D0153"/>
    <w:sectPr w:rsidR="001D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F"/>
    <w:rsid w:val="001B0BF1"/>
    <w:rsid w:val="001D0153"/>
    <w:rsid w:val="006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397E-1FDD-46AB-9858-0A66EB3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2020-04-20T08:22:00Z</dcterms:created>
  <dcterms:modified xsi:type="dcterms:W3CDTF">2020-04-20T08:24:00Z</dcterms:modified>
</cp:coreProperties>
</file>