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A5" w:rsidRPr="004F6BA5" w:rsidRDefault="004F6BA5" w:rsidP="004F6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A5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группы </w:t>
      </w:r>
    </w:p>
    <w:p w:rsidR="001176CD" w:rsidRDefault="004F6BA5" w:rsidP="004F6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A5">
        <w:rPr>
          <w:rFonts w:ascii="Times New Roman" w:hAnsi="Times New Roman" w:cs="Times New Roman"/>
          <w:b/>
          <w:sz w:val="28"/>
          <w:szCs w:val="28"/>
        </w:rPr>
        <w:t>3к 2фарм на период карантина</w:t>
      </w:r>
    </w:p>
    <w:p w:rsidR="004F6BA5" w:rsidRDefault="004F6BA5" w:rsidP="004F6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299"/>
        <w:gridCol w:w="3515"/>
        <w:gridCol w:w="2225"/>
        <w:gridCol w:w="2442"/>
      </w:tblGrid>
      <w:tr w:rsidR="007D0CCD" w:rsidTr="004F6BA5">
        <w:tc>
          <w:tcPr>
            <w:tcW w:w="675" w:type="dxa"/>
          </w:tcPr>
          <w:p w:rsidR="004F6BA5" w:rsidRPr="004F6BA5" w:rsidRDefault="004F6BA5" w:rsidP="004F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6BA5" w:rsidRPr="004F6BA5" w:rsidRDefault="004F6BA5" w:rsidP="004F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6B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6B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4F6BA5" w:rsidRPr="004F6BA5" w:rsidRDefault="004F6BA5" w:rsidP="004F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A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89" w:type="dxa"/>
          </w:tcPr>
          <w:p w:rsidR="004F6BA5" w:rsidRDefault="004F6BA5" w:rsidP="004F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F6BA5" w:rsidRPr="004F6BA5" w:rsidRDefault="004F6BA5" w:rsidP="004F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28" w:type="dxa"/>
          </w:tcPr>
          <w:p w:rsidR="004F6BA5" w:rsidRPr="004F6BA5" w:rsidRDefault="004F6BA5" w:rsidP="004F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28" w:type="dxa"/>
          </w:tcPr>
          <w:p w:rsidR="004F6BA5" w:rsidRPr="004F6BA5" w:rsidRDefault="004F6BA5" w:rsidP="004F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информирования студентов о мероприятии</w:t>
            </w:r>
          </w:p>
        </w:tc>
      </w:tr>
      <w:tr w:rsidR="007D0CCD" w:rsidTr="004F6BA5">
        <w:tc>
          <w:tcPr>
            <w:tcW w:w="675" w:type="dxa"/>
          </w:tcPr>
          <w:p w:rsidR="004F6BA5" w:rsidRDefault="004F6BA5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F6BA5" w:rsidRDefault="004F6BA5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3989" w:type="dxa"/>
          </w:tcPr>
          <w:p w:rsid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Онлайн-собрание студентов группы по вопросам дистанционного обучения</w:t>
            </w:r>
          </w:p>
        </w:tc>
        <w:tc>
          <w:tcPr>
            <w:tcW w:w="2028" w:type="dxa"/>
          </w:tcPr>
          <w:p w:rsid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группу в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7D0CCD" w:rsidTr="004F6BA5">
        <w:tc>
          <w:tcPr>
            <w:tcW w:w="675" w:type="dxa"/>
          </w:tcPr>
          <w:p w:rsidR="004F6BA5" w:rsidRDefault="004F6BA5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F6BA5" w:rsidRDefault="004F6BA5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3989" w:type="dxa"/>
          </w:tcPr>
          <w:p w:rsidR="004F6BA5" w:rsidRP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родителями в чате группы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Whast</w:t>
            </w:r>
            <w:proofErr w:type="spellEnd"/>
            <w:r w:rsidRPr="004F6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4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дистанционного обучения, по вопросам предупреждения травматизма на объектах инфраструктуры ж/д транспорта, предупреждения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F6BA5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BA5" w:rsidRP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4F6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6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Whast</w:t>
            </w:r>
            <w:proofErr w:type="spellEnd"/>
            <w:r w:rsidRPr="004F6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7D0CCD" w:rsidTr="004F6BA5">
        <w:tc>
          <w:tcPr>
            <w:tcW w:w="675" w:type="dxa"/>
          </w:tcPr>
          <w:p w:rsidR="004F6BA5" w:rsidRDefault="004F6BA5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F6BA5" w:rsidRDefault="004F6BA5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989" w:type="dxa"/>
          </w:tcPr>
          <w:p w:rsid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успеваемости за период дистанционного обучения (выявление проблем)</w:t>
            </w:r>
          </w:p>
        </w:tc>
        <w:tc>
          <w:tcPr>
            <w:tcW w:w="2028" w:type="dxa"/>
          </w:tcPr>
          <w:p w:rsidR="004F6BA5" w:rsidRDefault="004F6BA5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4F6BA5" w:rsidRPr="002E6C87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7D0CCD" w:rsidTr="004F6BA5">
        <w:tc>
          <w:tcPr>
            <w:tcW w:w="675" w:type="dxa"/>
          </w:tcPr>
          <w:p w:rsidR="004F6BA5" w:rsidRPr="002E6C87" w:rsidRDefault="002E6C87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4F6BA5" w:rsidRPr="002E6C87" w:rsidRDefault="002E6C87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04 </w:t>
            </w:r>
          </w:p>
        </w:tc>
        <w:tc>
          <w:tcPr>
            <w:tcW w:w="3989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студентами в индивидуальном порядке по вопросам выполнения домашнего задания</w:t>
            </w:r>
          </w:p>
        </w:tc>
        <w:tc>
          <w:tcPr>
            <w:tcW w:w="2028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мессенджеры</w:t>
            </w:r>
          </w:p>
        </w:tc>
      </w:tr>
      <w:tr w:rsidR="007D0CCD" w:rsidTr="004F6BA5">
        <w:tc>
          <w:tcPr>
            <w:tcW w:w="675" w:type="dxa"/>
          </w:tcPr>
          <w:p w:rsidR="004F6BA5" w:rsidRDefault="002E6C87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F6BA5" w:rsidRDefault="002E6C87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989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успеваемости за март</w:t>
            </w:r>
          </w:p>
        </w:tc>
        <w:tc>
          <w:tcPr>
            <w:tcW w:w="2028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C87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 w:rsidRPr="002E6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7D0CCD" w:rsidTr="004F6BA5">
        <w:tc>
          <w:tcPr>
            <w:tcW w:w="675" w:type="dxa"/>
          </w:tcPr>
          <w:p w:rsidR="004F6BA5" w:rsidRDefault="002E6C87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F6BA5" w:rsidRDefault="002E6C87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989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«Лица Победы»</w:t>
            </w:r>
          </w:p>
        </w:tc>
        <w:tc>
          <w:tcPr>
            <w:tcW w:w="2028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4F6BA5" w:rsidRDefault="002E6C87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C87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 w:rsidRPr="002E6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7D0CCD" w:rsidTr="004F6BA5">
        <w:tc>
          <w:tcPr>
            <w:tcW w:w="675" w:type="dxa"/>
          </w:tcPr>
          <w:p w:rsidR="004F6BA5" w:rsidRDefault="002E6C87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F6BA5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989" w:type="dxa"/>
          </w:tcPr>
          <w:p w:rsidR="004F6BA5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Онлайн-выставка «Война в объективе военкоров» на сайте «Музей Победы»</w:t>
            </w:r>
          </w:p>
        </w:tc>
        <w:tc>
          <w:tcPr>
            <w:tcW w:w="2028" w:type="dxa"/>
          </w:tcPr>
          <w:p w:rsidR="004F6BA5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4F6BA5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 w:rsidRPr="007D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7D0CCD" w:rsidTr="004F6BA5">
        <w:tc>
          <w:tcPr>
            <w:tcW w:w="675" w:type="dxa"/>
          </w:tcPr>
          <w:p w:rsidR="007D0CCD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D0CCD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989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на фармацевтический завод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«ПОЛИСАН»</w:t>
            </w:r>
          </w:p>
        </w:tc>
        <w:tc>
          <w:tcPr>
            <w:tcW w:w="2028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Браун И.А.</w:t>
            </w:r>
          </w:p>
        </w:tc>
        <w:tc>
          <w:tcPr>
            <w:tcW w:w="2028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 w:rsidRPr="007D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VK</w:t>
            </w:r>
          </w:p>
        </w:tc>
      </w:tr>
      <w:tr w:rsidR="007D0CCD" w:rsidTr="004F6BA5">
        <w:tc>
          <w:tcPr>
            <w:tcW w:w="675" w:type="dxa"/>
          </w:tcPr>
          <w:p w:rsidR="007D0CCD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</w:tcPr>
          <w:p w:rsidR="007D0CCD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989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«Подведение итогов успеваемости за неделю»</w:t>
            </w:r>
          </w:p>
        </w:tc>
        <w:tc>
          <w:tcPr>
            <w:tcW w:w="2028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 w:rsidRPr="007D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7D0CCD" w:rsidTr="004F6BA5">
        <w:tc>
          <w:tcPr>
            <w:tcW w:w="675" w:type="dxa"/>
          </w:tcPr>
          <w:p w:rsidR="007D0CCD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D0CCD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989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дворцово-парковый музей Царское село. Экскурсия по Екатерининскому дворцу.</w:t>
            </w:r>
          </w:p>
        </w:tc>
        <w:tc>
          <w:tcPr>
            <w:tcW w:w="2028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7D0CCD" w:rsidRP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7D0CCD" w:rsidTr="004F6BA5">
        <w:tc>
          <w:tcPr>
            <w:tcW w:w="675" w:type="dxa"/>
          </w:tcPr>
          <w:p w:rsidR="007D0CCD" w:rsidRPr="007D0CCD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8" w:type="dxa"/>
          </w:tcPr>
          <w:p w:rsidR="007D0CCD" w:rsidRPr="007D0CCD" w:rsidRDefault="007D0CCD" w:rsidP="004F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89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«Возможности будущей специальности»</w:t>
            </w:r>
          </w:p>
        </w:tc>
        <w:tc>
          <w:tcPr>
            <w:tcW w:w="2028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>Браун И.А.</w:t>
            </w:r>
          </w:p>
        </w:tc>
        <w:tc>
          <w:tcPr>
            <w:tcW w:w="2028" w:type="dxa"/>
          </w:tcPr>
          <w:p w:rsidR="007D0CCD" w:rsidRDefault="007D0CCD" w:rsidP="004F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 w:rsidRPr="007D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</w:tbl>
    <w:p w:rsidR="004F6BA5" w:rsidRDefault="004F6BA5" w:rsidP="004F6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FA" w:rsidRPr="004F6BA5" w:rsidRDefault="00550DFA" w:rsidP="004F6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Классный руководитель                               Браун И.А.</w:t>
      </w:r>
    </w:p>
    <w:sectPr w:rsidR="00550DFA" w:rsidRPr="004F6BA5" w:rsidSect="004F6B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5"/>
    <w:rsid w:val="002E6C87"/>
    <w:rsid w:val="004F6BA5"/>
    <w:rsid w:val="00550DFA"/>
    <w:rsid w:val="007D0CCD"/>
    <w:rsid w:val="008F13C1"/>
    <w:rsid w:val="00B83504"/>
    <w:rsid w:val="00BA0B80"/>
    <w:rsid w:val="00D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6D1B-1AA8-48C9-A1A2-AF16B490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3</cp:revision>
  <cp:lastPrinted>2020-04-20T08:55:00Z</cp:lastPrinted>
  <dcterms:created xsi:type="dcterms:W3CDTF">2020-04-20T08:55:00Z</dcterms:created>
  <dcterms:modified xsi:type="dcterms:W3CDTF">2020-04-20T08:56:00Z</dcterms:modified>
</cp:coreProperties>
</file>